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81" w:rsidRDefault="00653E81">
      <w:pPr>
        <w:rPr>
          <w:rFonts w:ascii="Arial" w:hAnsi="Arial" w:cs="Arial"/>
          <w:lang w:val="es-ES"/>
        </w:rPr>
      </w:pPr>
    </w:p>
    <w:p w:rsidR="002467C1" w:rsidRDefault="005235DA" w:rsidP="002467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35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“PROCESO DE SELECCIÓN DE JUECES DE EJECUCIÓN PENAL </w:t>
      </w:r>
    </w:p>
    <w:p w:rsidR="00177B03" w:rsidRPr="005235DA" w:rsidRDefault="005235DA" w:rsidP="002467C1">
      <w:pPr>
        <w:spacing w:after="0" w:line="240" w:lineRule="auto"/>
        <w:jc w:val="center"/>
        <w:rPr>
          <w:rFonts w:ascii="Arial" w:eastAsia="Gulim" w:hAnsi="Arial" w:cs="Arial"/>
          <w:b/>
          <w:sz w:val="32"/>
          <w:szCs w:val="32"/>
          <w:lang w:eastAsia="es-MX"/>
        </w:rPr>
      </w:pPr>
      <w:r w:rsidRPr="005235DA">
        <w:rPr>
          <w:rFonts w:ascii="Arial" w:eastAsia="Times New Roman" w:hAnsi="Arial" w:cs="Arial"/>
          <w:b/>
          <w:sz w:val="24"/>
          <w:szCs w:val="24"/>
          <w:lang w:eastAsia="es-ES"/>
        </w:rPr>
        <w:t>DEL PODER JUDICIAL DEL ESTADO DE GUERRERO”</w:t>
      </w:r>
    </w:p>
    <w:p w:rsidR="005235DA" w:rsidRDefault="005235DA" w:rsidP="00177B03">
      <w:pPr>
        <w:spacing w:after="0" w:line="240" w:lineRule="auto"/>
        <w:jc w:val="center"/>
        <w:rPr>
          <w:rFonts w:ascii="Arial" w:eastAsia="Gulim" w:hAnsi="Arial" w:cs="Arial"/>
          <w:b/>
          <w:sz w:val="24"/>
          <w:szCs w:val="24"/>
          <w:lang w:eastAsia="es-MX"/>
        </w:rPr>
      </w:pPr>
    </w:p>
    <w:p w:rsidR="00177B03" w:rsidRPr="00177B03" w:rsidRDefault="00177B03" w:rsidP="00177B03">
      <w:pPr>
        <w:spacing w:after="0" w:line="240" w:lineRule="auto"/>
        <w:jc w:val="center"/>
        <w:rPr>
          <w:rFonts w:ascii="Arial" w:eastAsia="Gulim" w:hAnsi="Arial" w:cs="Arial"/>
          <w:b/>
          <w:sz w:val="24"/>
          <w:szCs w:val="24"/>
          <w:lang w:eastAsia="es-MX"/>
        </w:rPr>
      </w:pPr>
      <w:r w:rsidRPr="00177B03">
        <w:rPr>
          <w:rFonts w:ascii="Arial" w:eastAsia="Gulim" w:hAnsi="Arial" w:cs="Arial"/>
          <w:b/>
          <w:sz w:val="24"/>
          <w:szCs w:val="24"/>
          <w:lang w:eastAsia="es-MX"/>
        </w:rPr>
        <w:t xml:space="preserve">FORMATO DE INSCRIPCIÓN </w:t>
      </w:r>
    </w:p>
    <w:p w:rsidR="00177B03" w:rsidRPr="00C53206" w:rsidRDefault="00177B03" w:rsidP="00177B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177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3B674B">
      <w:pPr>
        <w:spacing w:after="0" w:line="240" w:lineRule="auto"/>
        <w:ind w:left="851" w:hanging="425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>I. DATOS GENERALES</w:t>
      </w:r>
      <w:r w:rsidR="003B674B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Nombre completo: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Sexo: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Fecha de nacimiento: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Nacionalidad: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Estado Civil: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Domicilio: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                  No.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Colonia: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  C.P.: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Ciudad/Municipio: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Entidad Federativa: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683AD7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Número telefónico particular: </w:t>
      </w:r>
    </w:p>
    <w:p w:rsid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Número telefónico celular: </w:t>
      </w:r>
    </w:p>
    <w:p w:rsidR="00683AD7" w:rsidRPr="00177B03" w:rsidRDefault="00683AD7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Correo electrónico:</w:t>
      </w: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Pr="00177B03" w:rsidRDefault="00C53206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3B674B" w:rsidRDefault="003B674B" w:rsidP="003B674B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II. </w:t>
      </w:r>
      <w:r w:rsidR="00177B03" w:rsidRPr="003B674B">
        <w:rPr>
          <w:rFonts w:ascii="Arial" w:eastAsia="Times New Roman" w:hAnsi="Arial" w:cs="Arial"/>
          <w:b/>
          <w:sz w:val="24"/>
          <w:szCs w:val="24"/>
          <w:lang w:eastAsia="es-MX"/>
        </w:rPr>
        <w:t>DATOS LABORALES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Cargo actual: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177B03">
        <w:rPr>
          <w:rFonts w:ascii="Arial" w:eastAsia="Times New Roman" w:hAnsi="Arial" w:cs="Arial"/>
          <w:sz w:val="24"/>
          <w:szCs w:val="24"/>
          <w:lang w:eastAsia="es-MX"/>
        </w:rPr>
        <w:t>dscripción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Antigüedad en el cargo: </w:t>
      </w:r>
    </w:p>
    <w:p w:rsidR="00177B03" w:rsidRPr="00177B03" w:rsidRDefault="00177B03" w:rsidP="00177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 xml:space="preserve">Teléfono de oficina: </w:t>
      </w: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Default="00177B03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C53206" w:rsidRDefault="00C53206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3FCE" w:rsidRDefault="00F23FCE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3FCE" w:rsidRDefault="00F23FCE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2467C1" w:rsidRDefault="002467C1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2467C1" w:rsidRDefault="002467C1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F23FCE" w:rsidRPr="00177B03" w:rsidRDefault="00F23FCE" w:rsidP="00177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3B674B" w:rsidP="003B674B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III. </w:t>
      </w:r>
      <w:r w:rsidR="00177B03">
        <w:rPr>
          <w:rFonts w:ascii="Arial" w:eastAsia="Times New Roman" w:hAnsi="Arial" w:cs="Arial"/>
          <w:b/>
          <w:sz w:val="24"/>
          <w:szCs w:val="24"/>
          <w:lang w:eastAsia="es-MX"/>
        </w:rPr>
        <w:t>EXPERIENCIA JURISDICCIONAL</w:t>
      </w:r>
      <w:r w:rsidR="00683AD7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77B03"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PODER JUDICIAL DEL ESTADO DE </w:t>
      </w:r>
      <w:r w:rsidR="00177B03">
        <w:rPr>
          <w:rFonts w:ascii="Arial" w:eastAsia="Times New Roman" w:hAnsi="Arial" w:cs="Arial"/>
          <w:b/>
          <w:sz w:val="24"/>
          <w:szCs w:val="24"/>
          <w:lang w:eastAsia="es-MX"/>
        </w:rPr>
        <w:t>GUERRERO</w:t>
      </w:r>
      <w:r w:rsidR="00683AD7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177B03" w:rsidRPr="00177B03" w:rsidRDefault="00177B03" w:rsidP="00177B03">
      <w:pPr>
        <w:spacing w:after="0" w:line="240" w:lineRule="auto"/>
        <w:ind w:left="1004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417"/>
        <w:gridCol w:w="1418"/>
      </w:tblGrid>
      <w:tr w:rsidR="00683AD7" w:rsidRPr="00177B03" w:rsidTr="00C53206">
        <w:trPr>
          <w:trHeight w:val="264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B03" w:rsidRPr="00177B03" w:rsidRDefault="00177B03" w:rsidP="00177B0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</w:rPr>
              <w:t>CATEGORÍA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3AD7" w:rsidRPr="00C53206" w:rsidRDefault="00683AD7" w:rsidP="00683AD7">
            <w:pPr>
              <w:jc w:val="center"/>
              <w:rPr>
                <w:rFonts w:ascii="Arial" w:eastAsia="Calibri" w:hAnsi="Arial" w:cs="Arial"/>
                <w:b/>
                <w:lang w:eastAsia="es-MX"/>
              </w:rPr>
            </w:pPr>
            <w:r w:rsidRPr="00C53206">
              <w:rPr>
                <w:rFonts w:ascii="Arial" w:eastAsia="Calibri" w:hAnsi="Arial" w:cs="Arial"/>
                <w:b/>
                <w:lang w:eastAsia="es-MX"/>
              </w:rPr>
              <w:t>ANTIGÜEDAD</w:t>
            </w:r>
          </w:p>
        </w:tc>
      </w:tr>
      <w:tr w:rsidR="00683AD7" w:rsidRPr="00177B03" w:rsidTr="00C53206">
        <w:trPr>
          <w:trHeight w:val="15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3AD7" w:rsidRPr="00177B03" w:rsidRDefault="00683AD7" w:rsidP="00177B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AD7" w:rsidRPr="00C53206" w:rsidRDefault="00683AD7" w:rsidP="00177B03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683AD7" w:rsidRPr="00177B03" w:rsidRDefault="00683AD7" w:rsidP="00683AD7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AÑOS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AD7" w:rsidRPr="00C53206" w:rsidRDefault="00683AD7" w:rsidP="00177B03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683AD7" w:rsidRPr="00C53206" w:rsidRDefault="00683AD7" w:rsidP="00177B0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MESES</w:t>
            </w: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5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7B03" w:rsidRPr="00177B03" w:rsidTr="00C53206">
        <w:trPr>
          <w:trHeight w:val="466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177B03" w:rsidRPr="00177B03" w:rsidRDefault="00177B03" w:rsidP="00177B03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03" w:rsidRPr="00177B03" w:rsidRDefault="00177B03" w:rsidP="00177B0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77B03" w:rsidRDefault="00177B03" w:rsidP="00177B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C53206" w:rsidRPr="00177B03" w:rsidRDefault="00C53206" w:rsidP="00177B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3B674B" w:rsidP="003B674B">
      <w:pPr>
        <w:spacing w:after="0" w:line="240" w:lineRule="auto"/>
        <w:ind w:left="142" w:firstLine="142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IV.</w:t>
      </w:r>
      <w:r w:rsidR="005C671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DE3E90">
        <w:rPr>
          <w:rFonts w:ascii="Arial" w:eastAsia="Times New Roman" w:hAnsi="Arial" w:cs="Arial"/>
          <w:b/>
          <w:sz w:val="24"/>
          <w:szCs w:val="24"/>
          <w:lang w:eastAsia="es-MX"/>
        </w:rPr>
        <w:t>EXPERIENCIA LABORAR EN OTRAS DEPENDENCIAS O PARTICULAR.</w:t>
      </w: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417"/>
        <w:gridCol w:w="1418"/>
      </w:tblGrid>
      <w:tr w:rsidR="00DE3E90" w:rsidRPr="00177B03" w:rsidTr="00260D3E">
        <w:trPr>
          <w:trHeight w:val="264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E90" w:rsidRPr="00177B03" w:rsidRDefault="00DE3E90" w:rsidP="00DE3E9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</w:rPr>
              <w:t>CA</w:t>
            </w:r>
            <w:r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</w:rPr>
              <w:t>RGO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3E90" w:rsidRPr="00C53206" w:rsidRDefault="00DE3E90" w:rsidP="00260D3E">
            <w:pPr>
              <w:jc w:val="center"/>
              <w:rPr>
                <w:rFonts w:ascii="Arial" w:eastAsia="Calibri" w:hAnsi="Arial" w:cs="Arial"/>
                <w:b/>
                <w:lang w:eastAsia="es-MX"/>
              </w:rPr>
            </w:pPr>
            <w:r w:rsidRPr="00C53206">
              <w:rPr>
                <w:rFonts w:ascii="Arial" w:eastAsia="Calibri" w:hAnsi="Arial" w:cs="Arial"/>
                <w:b/>
                <w:lang w:eastAsia="es-MX"/>
              </w:rPr>
              <w:t>ANTIGÜEDAD</w:t>
            </w:r>
          </w:p>
        </w:tc>
      </w:tr>
      <w:tr w:rsidR="00DE3E90" w:rsidRPr="00177B03" w:rsidTr="00260D3E">
        <w:trPr>
          <w:trHeight w:val="15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90" w:rsidRPr="00177B03" w:rsidRDefault="00DE3E90" w:rsidP="00260D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E90" w:rsidRPr="00C53206" w:rsidRDefault="00DE3E90" w:rsidP="00260D3E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DE3E90" w:rsidRPr="00177B03" w:rsidRDefault="00DE3E90" w:rsidP="00DE3E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Ñ</w:t>
            </w:r>
            <w:r w:rsidRPr="00C53206">
              <w:rPr>
                <w:rFonts w:ascii="Arial" w:eastAsia="Times New Roman" w:hAnsi="Arial" w:cs="Arial"/>
                <w:b/>
              </w:rPr>
              <w:t>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E90" w:rsidRPr="00C53206" w:rsidRDefault="00DE3E90" w:rsidP="00260D3E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DE3E90" w:rsidRPr="00C53206" w:rsidRDefault="00DE3E90" w:rsidP="00260D3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53206">
              <w:rPr>
                <w:rFonts w:ascii="Arial" w:eastAsia="Times New Roman" w:hAnsi="Arial" w:cs="Arial"/>
                <w:b/>
              </w:rPr>
              <w:t>MESES</w:t>
            </w: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9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5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numPr>
                <w:ilvl w:val="1"/>
                <w:numId w:val="2"/>
              </w:num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3E90" w:rsidRPr="00177B03" w:rsidTr="00260D3E">
        <w:trPr>
          <w:trHeight w:val="466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DE3E90" w:rsidRPr="00177B03" w:rsidRDefault="00DE3E90" w:rsidP="00260D3E">
            <w:pPr>
              <w:spacing w:after="0"/>
              <w:ind w:left="432"/>
              <w:jc w:val="right"/>
              <w:rPr>
                <w:rFonts w:ascii="Arial" w:eastAsia="Times New Roman" w:hAnsi="Arial" w:cs="Arial"/>
                <w:b/>
              </w:rPr>
            </w:pPr>
            <w:r w:rsidRPr="00177B03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0" w:rsidRPr="00177B03" w:rsidRDefault="00DE3E90" w:rsidP="00260D3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3C53CE" w:rsidRDefault="003C53CE" w:rsidP="003B674B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3B674B" w:rsidP="003B674B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 xml:space="preserve">V. </w:t>
      </w:r>
      <w:r w:rsidR="00177B03"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>ESTUDIOS REALIZADOS</w:t>
      </w:r>
    </w:p>
    <w:p w:rsidR="00177B03" w:rsidRPr="00177B03" w:rsidRDefault="00177B03" w:rsidP="00177B03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1440" w:hanging="1014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>Licenciatura: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Licenciatura en: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Universidad:</w:t>
      </w:r>
    </w:p>
    <w:p w:rsid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Fecha de titulación:</w:t>
      </w:r>
    </w:p>
    <w:p w:rsidR="00182315" w:rsidRPr="00177B03" w:rsidRDefault="00182315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683AD7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83AD7">
        <w:rPr>
          <w:rFonts w:ascii="Arial" w:eastAsia="Times New Roman" w:hAnsi="Arial" w:cs="Arial"/>
          <w:b/>
          <w:sz w:val="24"/>
          <w:szCs w:val="24"/>
          <w:lang w:eastAsia="es-MX"/>
        </w:rPr>
        <w:t>2.</w:t>
      </w:r>
      <w:r w:rsidRPr="00683AD7">
        <w:rPr>
          <w:rFonts w:ascii="Arial" w:eastAsia="Times New Roman" w:hAnsi="Arial" w:cs="Arial"/>
          <w:b/>
          <w:sz w:val="24"/>
          <w:szCs w:val="24"/>
          <w:lang w:eastAsia="es-MX"/>
        </w:rPr>
        <w:tab/>
        <w:t>Estudios de posgrado (especialidad, maestría y doctorado):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Posgrado:</w:t>
      </w:r>
    </w:p>
    <w:p w:rsidR="00177B03" w:rsidRPr="00177B03" w:rsidRDefault="00683AD7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Institución Académica</w:t>
      </w:r>
      <w:r w:rsidR="00177B03" w:rsidRPr="00177B03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177B03" w:rsidRDefault="0089480B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03" w:rsidRDefault="00177B03" w:rsidP="00177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.7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E9LQIAAFYEAAAOAAAAZHJzL2Uyb0RvYy54bWysVFFv0zAQfkfiP1h+p2mjdt2ipdPoKEIa&#10;A2nwA66201g4PmO7Tcav5+x0pRrwgsiD5fOdP999312ub4bOsIPyQaOt+Wwy5UxZgVLbXc2/ftm8&#10;ueQsRLASDFpV8ycV+M3q9avr3lWqxBaNVJ4RiA1V72rexuiqogiiVR2ECTplydmg7yCS6XeF9NAT&#10;emeKcjq9KHr00nkUKgQ6vRudfJXxm0aJ+KlpgorM1Jxyi3n1ed2mtVhdQ7Xz4FotjmnAP2TRgbb0&#10;6AnqDiKwvde/QXVaeAzYxInArsCm0ULlGqia2fRFNY8tOJVrIXKCO9EU/h+seDh89kzLmi85s9CR&#10;ROs9SI9MKhbVEJGViaTehYpiHx1Fx+EtDiR2Lji4exTfArO4bsHu1K332LcKJCU5SzeLs6sjTkgg&#10;2/4jSnoN9hEz0ND4LjFInDBCJ7GeTgJRHkzQYVleXkzJI8g1W87miyxgAdXzZedDfK+wY2lTc0/6&#10;Z3A43IeYkoHqOSS9FdBoudHGZMPvtmvj2QGoVzb5y/m/CDOW9TW/WpSLsf6/Qkzz9yeITkdqeqO7&#10;ml+egqBKrL2zMrdkBG3GPaVs7JHGxNzIYRy2w1GWLconItTj2Nw0jLRp0f/grKfGrnn4vgevODMf&#10;LIlyNZvP0yRkY75YlmT4c8/23ANWEFTNI2fjdh3H6dk7r3ctvTS2gcVbErLRmeSk+JjVMW9q3sz9&#10;cdDSdJzbOerX72D1EwAA//8DAFBLAwQUAAYACAAAACEAWfAO+t0AAAAIAQAADwAAAGRycy9kb3du&#10;cmV2LnhtbEyPQU/DMAyF70j8h8hIXNCWspXSlaYTQgKxG2wIrlnjtRWNU5KsK/8ec4KTbX1Pz++V&#10;68n2YkQfOkcKrucJCKTamY4aBW+7x1kOIkRNRveOUME3BlhX52elLow70SuO29gINqFQaAVtjEMh&#10;ZahbtDrM3YDE7OC81ZFP30jj9YnNbS8XSZJJqzviD60e8KHF+nN7tAry9Hn8CJvly3udHfpVvLod&#10;n768UpcX0/0diIhT/BPDb3yODhVn2rsjmSB6BYtslbKUAQ/my+SGlz2DPAVZlfJ/geoHAAD//wMA&#10;UEsBAi0AFAAGAAgAAAAhALaDOJL+AAAA4QEAABMAAAAAAAAAAAAAAAAAAAAAAFtDb250ZW50X1R5&#10;cGVzXS54bWxQSwECLQAUAAYACAAAACEAOP0h/9YAAACUAQAACwAAAAAAAAAAAAAAAAAvAQAAX3Jl&#10;bHMvLnJlbHNQSwECLQAUAAYACAAAACEA8oohPS0CAABWBAAADgAAAAAAAAAAAAAAAAAuAgAAZHJz&#10;L2Uyb0RvYy54bWxQSwECLQAUAAYACAAAACEAWfAO+t0AAAAIAQAADwAAAAAAAAAAAAAAAACHBAAA&#10;ZHJzL2Rvd25yZXYueG1sUEsFBgAAAAAEAAQA8wAAAJEFAAAAAA==&#10;">
                <v:textbox>
                  <w:txbxContent>
                    <w:p w:rsidR="00177B03" w:rsidRDefault="00177B03" w:rsidP="00177B0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0" b="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03" w:rsidRDefault="00177B03" w:rsidP="00177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1" o:spid="_x0000_s1027" type="#_x0000_t202" style="position:absolute;left:0;text-align:left;margin-left:82.95pt;margin-top:.7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TEMgIAAF0EAAAOAAAAZHJzL2Uyb0RvYy54bWysVNtu2zAMfR+wfxD0vjgJkrQ14hRdugwD&#10;um5Atw9QJDkWJosapcTOvn6UnGbZ7WWYHwRJpA7Jc0gvb/vWsoPGYMBVfDIac6adBGXcruKfP21e&#10;XXMWonBKWHC64kcd+O3q5Ytl50s9hQas0sgIxIWy8xVvYvRlUQTZ6FaEEXjtyFgDtiLSEXeFQtER&#10;emuL6Xi8KDpA5RGkDoFu7wcjX2X8utYyfqjroCOzFafcYl4xr9u0FqulKHcofGPkKQ3xD1m0wjgK&#10;eoa6F1GwPZrfoFojEQLUcSShLaCujdS5BqpmMv6lmqdGeJ1rIXKCP9MU/h+sfDx8RGZUxRecOdGS&#10;ROu9UAhMaRZ1H4FNEkmdDyX5Pnnyjv1r6EnsXHDwDyC/BOZg3Qi303eI0DVaKEoyvywung44IYFs&#10;u/egKJrYR8hAfY1tYpA4YYROYh3PAlEeTNLldHq9GJNFkmlyNZnNs4CFKJ8fewzxrYaWpU3FkfTP&#10;4OLwECKVQa7PLilWAGvUxlibD7jbri2yg6Be2eQvVU5PfnKzjnUVv5lP50P9f4UY5+9PEK2J1PTW&#10;tBW/PjuJMrH2xqncklEYO+wpvnWURqIxMTdwGPttn2U7q7MFdSReEYYep5mkTQP4jbOO+rvi4ete&#10;oObMvnOkzc1kNksDkQ+z+dWUDnhp2V5ahJMEVfHI2bBdx2GI9h7NrqFIQzc4uCM9a5O5ThkPWZ3S&#10;px7OfJ7mLQ3J5Tl7/fgrrL4DAAD//wMAUEsDBBQABgAIAAAAIQCKXx163QAAAAgBAAAPAAAAZHJz&#10;L2Rvd25yZXYueG1sTI/BTsMwEETvSPyDtUhcUOu0hJCGOBVCAtEbtAiubrJNIux1sN00/D3LCW4z&#10;mtHs23I9WSNG9KF3pGAxT0Ag1a7pqVXwtnuc5SBC1NRo4wgVfGOAdXV+VuqicSd6xXEbW8EjFAqt&#10;oItxKKQMdYdWh7kbkDg7OG91ZOtb2Xh94nFr5DJJMml1T3yh0wM+dFh/bo9WQZ4+jx9hc/3yXmcH&#10;s4pXt+PTl1fq8mK6vwMRcYp/ZfjFZ3SomGnvjtQEYdhnNyuuskhBcL5MFuz3LPIUZFXK/w9UPwAA&#10;AP//AwBQSwECLQAUAAYACAAAACEAtoM4kv4AAADhAQAAEwAAAAAAAAAAAAAAAAAAAAAAW0NvbnRl&#10;bnRfVHlwZXNdLnhtbFBLAQItABQABgAIAAAAIQA4/SH/1gAAAJQBAAALAAAAAAAAAAAAAAAAAC8B&#10;AABfcmVscy8ucmVsc1BLAQItABQABgAIAAAAIQAx4kTEMgIAAF0EAAAOAAAAAAAAAAAAAAAAAC4C&#10;AABkcnMvZTJvRG9jLnhtbFBLAQItABQABgAIAAAAIQCKXx163QAAAAgBAAAPAAAAAAAAAAAAAAAA&#10;AIwEAABkcnMvZG93bnJldi54bWxQSwUGAAAAAAQABADzAAAAlgUAAAAA&#10;">
                <v:textbox>
                  <w:txbxContent>
                    <w:p w:rsidR="00177B03" w:rsidRDefault="00177B03" w:rsidP="00177B03"/>
                  </w:txbxContent>
                </v:textbox>
              </v:shape>
            </w:pict>
          </mc:Fallback>
        </mc:AlternateContent>
      </w:r>
      <w:r w:rsidR="00177B03" w:rsidRPr="00177B03">
        <w:rPr>
          <w:rFonts w:ascii="Arial" w:eastAsia="Times New Roman" w:hAnsi="Arial" w:cs="Arial"/>
          <w:sz w:val="24"/>
          <w:szCs w:val="24"/>
          <w:lang w:eastAsia="es-MX"/>
        </w:rPr>
        <w:t>Titulado: Sí        No</w:t>
      </w:r>
    </w:p>
    <w:p w:rsidR="00182315" w:rsidRPr="00177B03" w:rsidRDefault="00182315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7B03" w:rsidRPr="00177B03" w:rsidRDefault="00182315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82315">
        <w:rPr>
          <w:rFonts w:ascii="Arial" w:eastAsia="Times New Roman" w:hAnsi="Arial" w:cs="Arial"/>
          <w:b/>
          <w:sz w:val="24"/>
          <w:szCs w:val="24"/>
          <w:lang w:eastAsia="es-MX"/>
        </w:rPr>
        <w:t>3.</w:t>
      </w:r>
      <w:r w:rsidRPr="00182315">
        <w:rPr>
          <w:rFonts w:ascii="Arial" w:eastAsia="Times New Roman" w:hAnsi="Arial" w:cs="Arial"/>
          <w:b/>
          <w:sz w:val="24"/>
          <w:szCs w:val="24"/>
          <w:lang w:eastAsia="es-MX"/>
        </w:rPr>
        <w:tab/>
        <w:t>Cursos, seminarios y diplomados.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Nombre completo del curso, seminario o diplomado: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1.-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2.-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3.-</w:t>
      </w:r>
    </w:p>
    <w:p w:rsidR="00177B03" w:rsidRPr="00177B03" w:rsidRDefault="00177B03" w:rsidP="00DE3E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sz w:val="24"/>
          <w:szCs w:val="24"/>
          <w:lang w:eastAsia="es-MX"/>
        </w:rPr>
        <w:t>Año:</w:t>
      </w: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Default="00177B03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Pr="00177B03" w:rsidRDefault="00DE3E90" w:rsidP="00177B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__________________________ </w:t>
      </w:r>
    </w:p>
    <w:p w:rsidR="00177B03" w:rsidRPr="00177B03" w:rsidRDefault="00C53206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53206">
        <w:rPr>
          <w:rFonts w:ascii="Arial" w:eastAsia="Times New Roman" w:hAnsi="Arial" w:cs="Arial"/>
          <w:b/>
          <w:sz w:val="24"/>
          <w:szCs w:val="24"/>
          <w:lang w:eastAsia="es-MX"/>
        </w:rPr>
        <w:t>NOMBRE Y FIRMA</w:t>
      </w:r>
    </w:p>
    <w:p w:rsidR="00177B03" w:rsidRPr="00177B03" w:rsidRDefault="00177B03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spacing w:after="0" w:line="240" w:lineRule="auto"/>
        <w:ind w:left="360" w:firstLine="567"/>
        <w:rPr>
          <w:rFonts w:ascii="Arial" w:eastAsia="Times New Roman" w:hAnsi="Arial" w:cs="Arial"/>
          <w:sz w:val="20"/>
          <w:szCs w:val="20"/>
          <w:lang w:eastAsia="es-MX"/>
        </w:rPr>
      </w:pPr>
    </w:p>
    <w:p w:rsidR="00DE3E90" w:rsidRDefault="00DE3E90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DE3E90" w:rsidRDefault="00DE3E90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77B03" w:rsidRPr="00177B03" w:rsidRDefault="00177B03" w:rsidP="00DE3E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77B0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FECHA: </w:t>
      </w:r>
    </w:p>
    <w:p w:rsidR="00177B03" w:rsidRDefault="00177B03" w:rsidP="00DE3E90">
      <w:pPr>
        <w:ind w:firstLine="567"/>
        <w:rPr>
          <w:rFonts w:ascii="Arial" w:hAnsi="Arial" w:cs="Arial"/>
          <w:lang w:val="es-ES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DE3E90" w:rsidRDefault="00DE3E90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177B03" w:rsidRPr="00177B03" w:rsidRDefault="00177B03" w:rsidP="00DE3E9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177B03">
        <w:rPr>
          <w:rFonts w:ascii="Arial" w:eastAsia="Times New Roman" w:hAnsi="Arial" w:cs="Arial"/>
          <w:sz w:val="18"/>
          <w:szCs w:val="18"/>
          <w:lang w:eastAsia="es-MX"/>
        </w:rPr>
        <w:t>Llenar en computadora utilizando mayúsculas y minúsculas con acentos, no abreviar.</w:t>
      </w:r>
    </w:p>
    <w:sectPr w:rsidR="00177B03" w:rsidRPr="00177B03" w:rsidSect="00E267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03" w:rsidRDefault="003B4B03" w:rsidP="0089480B">
      <w:pPr>
        <w:spacing w:after="0" w:line="240" w:lineRule="auto"/>
      </w:pPr>
      <w:r>
        <w:separator/>
      </w:r>
    </w:p>
  </w:endnote>
  <w:endnote w:type="continuationSeparator" w:id="0">
    <w:p w:rsidR="003B4B03" w:rsidRDefault="003B4B03" w:rsidP="0089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03" w:rsidRDefault="003B4B03" w:rsidP="0089480B">
      <w:pPr>
        <w:spacing w:after="0" w:line="240" w:lineRule="auto"/>
      </w:pPr>
      <w:r>
        <w:separator/>
      </w:r>
    </w:p>
  </w:footnote>
  <w:footnote w:type="continuationSeparator" w:id="0">
    <w:p w:rsidR="003B4B03" w:rsidRDefault="003B4B03" w:rsidP="0089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B" w:rsidRPr="0089480B" w:rsidRDefault="00F23FCE" w:rsidP="0089480B">
    <w:pPr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23FCE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8752" behindDoc="0" locked="0" layoutInCell="1" allowOverlap="1" wp14:anchorId="439F951A" wp14:editId="5C27E3BB">
          <wp:simplePos x="0" y="0"/>
          <wp:positionH relativeFrom="margin">
            <wp:posOffset>5048058</wp:posOffset>
          </wp:positionH>
          <wp:positionV relativeFrom="margin">
            <wp:posOffset>-752165</wp:posOffset>
          </wp:positionV>
          <wp:extent cx="1063625" cy="494665"/>
          <wp:effectExtent l="0" t="0" r="3175" b="635"/>
          <wp:wrapSquare wrapText="bothSides"/>
          <wp:docPr id="1" name="Imagen 1" descr="C:\Users\pavilion 27-n001la\AppData\Local\Microsoft\Windows\INetCacheContent.Word\LOGOConsejo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ilion 27-n001la\AppData\Local\Microsoft\Windows\INetCacheContent.Word\LOGOConsejo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FCE">
      <w:rPr>
        <w:rFonts w:ascii="Arial" w:eastAsia="Calibri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2848" behindDoc="0" locked="0" layoutInCell="1" allowOverlap="1" wp14:anchorId="17F31AD5" wp14:editId="645913C6">
          <wp:simplePos x="0" y="0"/>
          <wp:positionH relativeFrom="margin">
            <wp:posOffset>-130628</wp:posOffset>
          </wp:positionH>
          <wp:positionV relativeFrom="topMargin">
            <wp:posOffset>217997</wp:posOffset>
          </wp:positionV>
          <wp:extent cx="1075690" cy="546100"/>
          <wp:effectExtent l="0" t="0" r="0" b="6350"/>
          <wp:wrapSquare wrapText="bothSides"/>
          <wp:docPr id="2" name="Imagen 2" descr="E:\LOGOTribuna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ribunalNue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EC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</w:t>
    </w:r>
    <w:r w:rsidR="00722266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               </w:t>
    </w:r>
    <w:r w:rsidR="0089480B" w:rsidRPr="0089480B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PODER JUDICIAL DEL ESTADO DE GUERRERO</w:t>
    </w:r>
  </w:p>
  <w:p w:rsidR="0089480B" w:rsidRPr="0089480B" w:rsidRDefault="00FA6ECD" w:rsidP="0089480B">
    <w:pPr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/>
      </w:rPr>
    </w:pPr>
    <w:r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722266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                     </w:t>
    </w:r>
    <w:r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89480B" w:rsidRPr="0089480B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CONSEJO DE LA JUDICATURA DEL PODER JUDICIAL</w:t>
    </w:r>
  </w:p>
  <w:p w:rsidR="0089480B" w:rsidRDefault="00894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315"/>
    <w:multiLevelType w:val="hybridMultilevel"/>
    <w:tmpl w:val="69F44AA4"/>
    <w:lvl w:ilvl="0" w:tplc="C45208DE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0F04DD"/>
    <w:multiLevelType w:val="hybridMultilevel"/>
    <w:tmpl w:val="528426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656AB3"/>
    <w:multiLevelType w:val="hybridMultilevel"/>
    <w:tmpl w:val="3F12F008"/>
    <w:lvl w:ilvl="0" w:tplc="3D5C6E8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716D"/>
    <w:multiLevelType w:val="hybridMultilevel"/>
    <w:tmpl w:val="667E6F1C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3829E4"/>
    <w:multiLevelType w:val="hybridMultilevel"/>
    <w:tmpl w:val="9412F05E"/>
    <w:lvl w:ilvl="0" w:tplc="4BD6A2F8">
      <w:start w:val="2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03"/>
    <w:rsid w:val="000E059A"/>
    <w:rsid w:val="00165377"/>
    <w:rsid w:val="00177B03"/>
    <w:rsid w:val="00180045"/>
    <w:rsid w:val="00182315"/>
    <w:rsid w:val="002467C1"/>
    <w:rsid w:val="002E6833"/>
    <w:rsid w:val="003B4B03"/>
    <w:rsid w:val="003B674B"/>
    <w:rsid w:val="003C53CE"/>
    <w:rsid w:val="004A0616"/>
    <w:rsid w:val="00513E8E"/>
    <w:rsid w:val="005235DA"/>
    <w:rsid w:val="005C671E"/>
    <w:rsid w:val="00652748"/>
    <w:rsid w:val="00653E81"/>
    <w:rsid w:val="00667C39"/>
    <w:rsid w:val="00683AD7"/>
    <w:rsid w:val="00722266"/>
    <w:rsid w:val="0089480B"/>
    <w:rsid w:val="00902E98"/>
    <w:rsid w:val="00950CA6"/>
    <w:rsid w:val="00A06E51"/>
    <w:rsid w:val="00C53206"/>
    <w:rsid w:val="00D94CAB"/>
    <w:rsid w:val="00DE3E90"/>
    <w:rsid w:val="00E2672B"/>
    <w:rsid w:val="00F23FCE"/>
    <w:rsid w:val="00FA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A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0B"/>
  </w:style>
  <w:style w:type="paragraph" w:styleId="Piedepgina">
    <w:name w:val="footer"/>
    <w:basedOn w:val="Normal"/>
    <w:link w:val="Piedepgina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A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80B"/>
  </w:style>
  <w:style w:type="paragraph" w:styleId="Piedepgina">
    <w:name w:val="footer"/>
    <w:basedOn w:val="Normal"/>
    <w:link w:val="PiedepginaCar"/>
    <w:uiPriority w:val="99"/>
    <w:unhideWhenUsed/>
    <w:rsid w:val="0089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1AB9-0768-4062-A548-BD2F195D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U A R I O</dc:creator>
  <cp:lastModifiedBy>LILIA</cp:lastModifiedBy>
  <cp:revision>8</cp:revision>
  <cp:lastPrinted>2014-03-03T18:17:00Z</cp:lastPrinted>
  <dcterms:created xsi:type="dcterms:W3CDTF">2016-03-25T01:58:00Z</dcterms:created>
  <dcterms:modified xsi:type="dcterms:W3CDTF">2019-01-08T21:06:00Z</dcterms:modified>
</cp:coreProperties>
</file>